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60134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A25E0">
        <w:rPr>
          <w:sz w:val="28"/>
          <w:szCs w:val="28"/>
        </w:rPr>
        <w:t>0</w:t>
      </w:r>
      <w:r w:rsidR="00B3392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FA25E0">
        <w:rPr>
          <w:sz w:val="28"/>
          <w:szCs w:val="28"/>
        </w:rPr>
        <w:t>7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601340">
        <w:rPr>
          <w:sz w:val="28"/>
          <w:szCs w:val="28"/>
        </w:rPr>
        <w:t>416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EB4510">
        <w:rPr>
          <w:sz w:val="28"/>
          <w:szCs w:val="28"/>
        </w:rPr>
        <w:t xml:space="preserve">Первый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EB2CEE" w:rsidRDefault="00EB2CEE" w:rsidP="00253974">
      <w:pPr>
        <w:jc w:val="both"/>
        <w:rPr>
          <w:sz w:val="28"/>
          <w:szCs w:val="28"/>
        </w:rPr>
      </w:pPr>
      <w:proofErr w:type="spellStart"/>
      <w:r w:rsidRPr="00EB2CEE">
        <w:rPr>
          <w:sz w:val="28"/>
          <w:szCs w:val="28"/>
        </w:rPr>
        <w:t>Ялбаков</w:t>
      </w:r>
      <w:proofErr w:type="spellEnd"/>
      <w:r w:rsidRPr="00EB2CEE">
        <w:rPr>
          <w:sz w:val="28"/>
          <w:szCs w:val="28"/>
        </w:rPr>
        <w:t xml:space="preserve"> А.В. - начальник отдела земельных отношений Министерства природных ресурсов, экологии и имущественных отношений  Республики Алтай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D33F0"/>
    <w:rsid w:val="003D69E4"/>
    <w:rsid w:val="003E7B47"/>
    <w:rsid w:val="003F234F"/>
    <w:rsid w:val="004038D1"/>
    <w:rsid w:val="004129D5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6CF5"/>
    <w:rsid w:val="00601340"/>
    <w:rsid w:val="006215E6"/>
    <w:rsid w:val="00626A1C"/>
    <w:rsid w:val="00630932"/>
    <w:rsid w:val="00637047"/>
    <w:rsid w:val="00646A85"/>
    <w:rsid w:val="0064700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3625A"/>
    <w:rsid w:val="008416AC"/>
    <w:rsid w:val="00857355"/>
    <w:rsid w:val="008608EA"/>
    <w:rsid w:val="00871084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392A"/>
    <w:rsid w:val="00B34DC9"/>
    <w:rsid w:val="00B50670"/>
    <w:rsid w:val="00B568A9"/>
    <w:rsid w:val="00B7007C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391A"/>
    <w:rsid w:val="00C84B3D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2CEE"/>
    <w:rsid w:val="00EB4510"/>
    <w:rsid w:val="00EC1686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Sakladov</cp:lastModifiedBy>
  <cp:revision>7</cp:revision>
  <cp:lastPrinted>2016-12-02T11:27:00Z</cp:lastPrinted>
  <dcterms:created xsi:type="dcterms:W3CDTF">2017-07-11T05:41:00Z</dcterms:created>
  <dcterms:modified xsi:type="dcterms:W3CDTF">2017-07-12T13:19:00Z</dcterms:modified>
</cp:coreProperties>
</file>