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074B0E" w:rsidP="00DD0AC5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17AF7" w:rsidP="00DD0AC5">
      <w:pPr>
        <w:ind w:right="-4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121920</wp:posOffset>
                </wp:positionV>
                <wp:extent cx="4114800" cy="0"/>
                <wp:effectExtent l="1651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AA4B5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pt,9.6pt" to="414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G67hHPcAAAACQEAAA8AAABkcnMvZG93bnJldi54bWxMj81OwzAQhO9IvIO1lbhRpzlAGuJU&#10;VVXUA5eSInHdxCaO4p9gu214exZxgNvO7Gj222ozW8MuKsTBOwGrZQZMuc7LwfUC3k7P9wWwmNBJ&#10;NN4pAV8qwqa+vamwlP7qXtWlST2jEhdLFKBTmkrOY6eVxbj0k3K0+/DBYiIZei4DXqncGp5n2QO3&#10;ODi6oHFSO626sTlbAWbfzqE4jo0+HF/Gz/c9Hh53KMTdYt4+AUtqTn9h+MEndKiJqfVnJyMzpIsV&#10;oSca1jkwChT5moz21+B1xf9/UH8D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bruE&#10;c9wAAAAJAQAADwAAAAAAAAAAAAAAAABqBAAAZHJzL2Rvd25yZXYueG1sUEsFBgAAAAAEAAQA8wAA&#10;AHMFAAAAAA==&#10;" o:allowincell="f" strokeweight="2pt"/>
            </w:pict>
          </mc:Fallback>
        </mc:AlternateContent>
      </w:r>
    </w:p>
    <w:p w:rsidR="00853570" w:rsidRDefault="005949F0" w:rsidP="00DD0AC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 xml:space="preserve">Министерство </w:t>
      </w:r>
      <w:r w:rsidR="00853570">
        <w:rPr>
          <w:b/>
        </w:rPr>
        <w:t>природных ресурсов, экологии и</w:t>
      </w:r>
    </w:p>
    <w:p w:rsidR="005949F0" w:rsidRDefault="00286F0F" w:rsidP="00DD0AC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туризма</w:t>
      </w:r>
      <w:r w:rsidR="005949F0">
        <w:rPr>
          <w:b/>
        </w:rPr>
        <w:t xml:space="preserve"> Республики Алтай</w:t>
      </w:r>
    </w:p>
    <w:p w:rsidR="005949F0" w:rsidRPr="00884ABE" w:rsidRDefault="005949F0" w:rsidP="00DD0AC5">
      <w:pPr>
        <w:jc w:val="center"/>
      </w:pPr>
    </w:p>
    <w:p w:rsidR="005949F0" w:rsidRDefault="005949F0" w:rsidP="00DD0AC5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B915B1" w:rsidRDefault="00D42055" w:rsidP="005949F0">
      <w:pPr>
        <w:ind w:left="-399"/>
        <w:rPr>
          <w:b/>
          <w:sz w:val="28"/>
          <w:szCs w:val="28"/>
        </w:rPr>
      </w:pPr>
    </w:p>
    <w:p w:rsidR="005949F0" w:rsidRDefault="00D109F0" w:rsidP="007261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49F0" w:rsidRPr="00B915B1">
        <w:rPr>
          <w:sz w:val="28"/>
          <w:szCs w:val="28"/>
        </w:rPr>
        <w:t xml:space="preserve"> «</w:t>
      </w:r>
      <w:r w:rsidR="00A211C6">
        <w:rPr>
          <w:sz w:val="28"/>
          <w:szCs w:val="28"/>
        </w:rPr>
        <w:t>1</w:t>
      </w:r>
      <w:r w:rsidR="00286F0F">
        <w:rPr>
          <w:sz w:val="28"/>
          <w:szCs w:val="28"/>
        </w:rPr>
        <w:t xml:space="preserve"> </w:t>
      </w:r>
      <w:r w:rsidR="005949F0" w:rsidRPr="00B915B1">
        <w:rPr>
          <w:sz w:val="28"/>
          <w:szCs w:val="28"/>
        </w:rPr>
        <w:t xml:space="preserve">» </w:t>
      </w:r>
      <w:r w:rsidR="001161A5">
        <w:rPr>
          <w:sz w:val="28"/>
          <w:szCs w:val="28"/>
        </w:rPr>
        <w:t>но</w:t>
      </w:r>
      <w:r w:rsidR="00013CEE">
        <w:rPr>
          <w:sz w:val="28"/>
          <w:szCs w:val="28"/>
        </w:rPr>
        <w:t>ябр</w:t>
      </w:r>
      <w:r w:rsidR="00286F0F">
        <w:rPr>
          <w:sz w:val="28"/>
          <w:szCs w:val="28"/>
        </w:rPr>
        <w:t>я</w:t>
      </w:r>
      <w:r w:rsidR="005949F0" w:rsidRPr="00B915B1">
        <w:rPr>
          <w:sz w:val="28"/>
          <w:szCs w:val="28"/>
        </w:rPr>
        <w:t xml:space="preserve"> 201</w:t>
      </w:r>
      <w:r w:rsidR="006C0FE0">
        <w:rPr>
          <w:sz w:val="28"/>
          <w:szCs w:val="28"/>
        </w:rPr>
        <w:t>9</w:t>
      </w:r>
      <w:r w:rsidR="00991691">
        <w:rPr>
          <w:sz w:val="28"/>
          <w:szCs w:val="28"/>
        </w:rPr>
        <w:t xml:space="preserve"> </w:t>
      </w:r>
      <w:r w:rsidR="005949F0" w:rsidRPr="00B915B1">
        <w:rPr>
          <w:sz w:val="28"/>
          <w:szCs w:val="28"/>
        </w:rPr>
        <w:t xml:space="preserve">г.                                                         </w:t>
      </w:r>
      <w:r w:rsidR="00286F0F">
        <w:rPr>
          <w:sz w:val="28"/>
          <w:szCs w:val="28"/>
        </w:rPr>
        <w:t xml:space="preserve">    </w:t>
      </w:r>
      <w:r w:rsidR="005949F0" w:rsidRPr="00B915B1">
        <w:rPr>
          <w:sz w:val="28"/>
          <w:szCs w:val="28"/>
        </w:rPr>
        <w:t xml:space="preserve">        №</w:t>
      </w:r>
      <w:r w:rsidR="00286F0F">
        <w:rPr>
          <w:sz w:val="28"/>
          <w:szCs w:val="28"/>
        </w:rPr>
        <w:t xml:space="preserve"> </w:t>
      </w:r>
      <w:r w:rsidR="007C5885">
        <w:rPr>
          <w:sz w:val="28"/>
          <w:szCs w:val="28"/>
        </w:rPr>
        <w:t xml:space="preserve"> </w:t>
      </w:r>
      <w:r w:rsidR="00A211C6">
        <w:rPr>
          <w:sz w:val="28"/>
          <w:szCs w:val="28"/>
        </w:rPr>
        <w:t>861</w:t>
      </w:r>
    </w:p>
    <w:p w:rsidR="00D42055" w:rsidRPr="00230679" w:rsidRDefault="00D42055" w:rsidP="005949F0">
      <w:pPr>
        <w:ind w:left="-540"/>
        <w:rPr>
          <w:sz w:val="16"/>
          <w:szCs w:val="16"/>
        </w:rPr>
      </w:pPr>
    </w:p>
    <w:p w:rsidR="005949F0" w:rsidRDefault="005949F0" w:rsidP="00DD0AC5">
      <w:pPr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BE59D3" w:rsidRDefault="009E52CA" w:rsidP="00986275">
      <w:pPr>
        <w:contextualSpacing/>
        <w:jc w:val="center"/>
        <w:rPr>
          <w:b/>
          <w:sz w:val="28"/>
          <w:szCs w:val="28"/>
        </w:rPr>
      </w:pPr>
      <w:r w:rsidRPr="009E52CA">
        <w:rPr>
          <w:b/>
          <w:sz w:val="28"/>
          <w:szCs w:val="28"/>
        </w:rPr>
        <w:t>О внесении изменени</w:t>
      </w:r>
      <w:r w:rsidR="006C7B86">
        <w:rPr>
          <w:b/>
          <w:sz w:val="28"/>
          <w:szCs w:val="28"/>
        </w:rPr>
        <w:t>й</w:t>
      </w:r>
      <w:r w:rsidR="00FC3A23">
        <w:rPr>
          <w:b/>
          <w:sz w:val="28"/>
          <w:szCs w:val="28"/>
        </w:rPr>
        <w:t xml:space="preserve"> в </w:t>
      </w:r>
      <w:r w:rsidR="00986275">
        <w:rPr>
          <w:b/>
          <w:sz w:val="28"/>
          <w:szCs w:val="28"/>
        </w:rPr>
        <w:t>приказ</w:t>
      </w:r>
      <w:r w:rsidR="00013CEE">
        <w:rPr>
          <w:b/>
          <w:sz w:val="28"/>
          <w:szCs w:val="28"/>
        </w:rPr>
        <w:t xml:space="preserve"> Министерства природных ресурсов, экологии</w:t>
      </w:r>
      <w:r w:rsidR="007C5885">
        <w:rPr>
          <w:b/>
          <w:sz w:val="28"/>
          <w:szCs w:val="28"/>
        </w:rPr>
        <w:t xml:space="preserve"> и туризма Республики Алтай от 25</w:t>
      </w:r>
      <w:r w:rsidR="00013CEE">
        <w:rPr>
          <w:b/>
          <w:sz w:val="28"/>
          <w:szCs w:val="28"/>
        </w:rPr>
        <w:t xml:space="preserve"> сентября 2019 года №7</w:t>
      </w:r>
      <w:r w:rsidR="007C5885">
        <w:rPr>
          <w:b/>
          <w:sz w:val="28"/>
          <w:szCs w:val="28"/>
        </w:rPr>
        <w:t>45</w:t>
      </w:r>
    </w:p>
    <w:p w:rsidR="009E52CA" w:rsidRPr="009E52CA" w:rsidRDefault="009E52CA" w:rsidP="009E52CA">
      <w:pPr>
        <w:jc w:val="center"/>
        <w:rPr>
          <w:b/>
          <w:sz w:val="28"/>
          <w:szCs w:val="28"/>
        </w:rPr>
      </w:pPr>
    </w:p>
    <w:p w:rsidR="00FC3A23" w:rsidRDefault="00286F0F" w:rsidP="007164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10" w:history="1">
        <w:r w:rsidRPr="00286F0F">
          <w:rPr>
            <w:sz w:val="28"/>
            <w:szCs w:val="28"/>
          </w:rPr>
          <w:t>Положения</w:t>
        </w:r>
      </w:hyperlink>
      <w:r w:rsidR="00FC3A23" w:rsidRPr="00286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FC3A23" w:rsidRPr="00286F0F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="00FC3A23" w:rsidRPr="00286F0F">
        <w:rPr>
          <w:sz w:val="28"/>
          <w:szCs w:val="28"/>
        </w:rPr>
        <w:t xml:space="preserve"> природных ресурсов, экологии и </w:t>
      </w:r>
      <w:r>
        <w:rPr>
          <w:sz w:val="28"/>
          <w:szCs w:val="28"/>
        </w:rPr>
        <w:t>туризма</w:t>
      </w:r>
      <w:r w:rsidR="00FC3A23">
        <w:rPr>
          <w:sz w:val="28"/>
          <w:szCs w:val="28"/>
        </w:rPr>
        <w:t xml:space="preserve"> Республики Алтай</w:t>
      </w:r>
      <w:r w:rsidR="00FC3A23" w:rsidRPr="009E52CA">
        <w:rPr>
          <w:sz w:val="28"/>
          <w:szCs w:val="28"/>
        </w:rPr>
        <w:t>, утвержденн</w:t>
      </w:r>
      <w:r w:rsidR="00FC3A23">
        <w:rPr>
          <w:sz w:val="28"/>
          <w:szCs w:val="28"/>
        </w:rPr>
        <w:t>ого</w:t>
      </w:r>
      <w:r w:rsidR="00FC3A23" w:rsidRPr="009E52CA">
        <w:rPr>
          <w:sz w:val="28"/>
          <w:szCs w:val="28"/>
        </w:rPr>
        <w:t xml:space="preserve"> постановлением Правительства Республики Алтай от </w:t>
      </w:r>
      <w:r w:rsidR="00FC3A23">
        <w:rPr>
          <w:sz w:val="28"/>
          <w:szCs w:val="28"/>
        </w:rPr>
        <w:t>21</w:t>
      </w:r>
      <w:r w:rsidR="00FC3A23" w:rsidRPr="009E52CA">
        <w:rPr>
          <w:sz w:val="28"/>
          <w:szCs w:val="28"/>
        </w:rPr>
        <w:t xml:space="preserve"> </w:t>
      </w:r>
      <w:r w:rsidR="00FC3A23">
        <w:rPr>
          <w:sz w:val="28"/>
          <w:szCs w:val="28"/>
        </w:rPr>
        <w:t>мая</w:t>
      </w:r>
      <w:r w:rsidR="00FC3A23" w:rsidRPr="009E52CA">
        <w:rPr>
          <w:sz w:val="28"/>
          <w:szCs w:val="28"/>
        </w:rPr>
        <w:t xml:space="preserve"> 20</w:t>
      </w:r>
      <w:r w:rsidR="00FC3A23">
        <w:rPr>
          <w:sz w:val="28"/>
          <w:szCs w:val="28"/>
        </w:rPr>
        <w:t>15</w:t>
      </w:r>
      <w:r w:rsidR="00FC3A23" w:rsidRPr="009E52CA">
        <w:rPr>
          <w:sz w:val="28"/>
          <w:szCs w:val="28"/>
        </w:rPr>
        <w:t xml:space="preserve"> года № 1</w:t>
      </w:r>
      <w:r w:rsidR="00FC3A23">
        <w:rPr>
          <w:sz w:val="28"/>
          <w:szCs w:val="28"/>
        </w:rPr>
        <w:t>35</w:t>
      </w:r>
      <w:r w:rsidR="00013CEE">
        <w:rPr>
          <w:sz w:val="28"/>
          <w:szCs w:val="28"/>
        </w:rPr>
        <w:t xml:space="preserve">, и экспертного  заключения Управления Министерства юстиции Российской Федерации по Республике Алтай от </w:t>
      </w:r>
      <w:r w:rsidR="007C5885">
        <w:rPr>
          <w:sz w:val="28"/>
          <w:szCs w:val="28"/>
        </w:rPr>
        <w:t>17</w:t>
      </w:r>
      <w:r w:rsidR="00013CEE">
        <w:rPr>
          <w:sz w:val="28"/>
          <w:szCs w:val="28"/>
        </w:rPr>
        <w:t xml:space="preserve"> </w:t>
      </w:r>
      <w:r w:rsidR="007C5885">
        <w:rPr>
          <w:sz w:val="28"/>
          <w:szCs w:val="28"/>
        </w:rPr>
        <w:t>ок</w:t>
      </w:r>
      <w:r w:rsidR="00013CEE">
        <w:rPr>
          <w:sz w:val="28"/>
          <w:szCs w:val="28"/>
        </w:rPr>
        <w:t>тября 2019 года №04/02-2</w:t>
      </w:r>
      <w:r w:rsidR="007C5885">
        <w:rPr>
          <w:sz w:val="28"/>
          <w:szCs w:val="28"/>
        </w:rPr>
        <w:t>941</w:t>
      </w:r>
      <w:r w:rsidR="00FC3A23">
        <w:rPr>
          <w:sz w:val="28"/>
          <w:szCs w:val="28"/>
        </w:rPr>
        <w:t>,</w:t>
      </w:r>
      <w:r w:rsidR="00FC3A23" w:rsidRPr="002113FA">
        <w:rPr>
          <w:sz w:val="28"/>
          <w:szCs w:val="28"/>
        </w:rPr>
        <w:t xml:space="preserve"> </w:t>
      </w:r>
    </w:p>
    <w:p w:rsidR="009E52CA" w:rsidRDefault="009E52CA" w:rsidP="00716461">
      <w:pPr>
        <w:ind w:firstLine="709"/>
        <w:jc w:val="both"/>
        <w:rPr>
          <w:sz w:val="28"/>
          <w:szCs w:val="28"/>
        </w:rPr>
      </w:pPr>
      <w:r w:rsidRPr="009E52CA">
        <w:rPr>
          <w:b/>
          <w:sz w:val="28"/>
          <w:szCs w:val="28"/>
        </w:rPr>
        <w:t>п р и к а з ы в а ю:</w:t>
      </w:r>
    </w:p>
    <w:p w:rsidR="00013CEE" w:rsidRDefault="007F259C" w:rsidP="00013CEE">
      <w:pPr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56B0">
        <w:rPr>
          <w:sz w:val="28"/>
          <w:szCs w:val="28"/>
        </w:rPr>
        <w:t xml:space="preserve">приказ Министерства природных ресурсов, экологии и </w:t>
      </w:r>
      <w:r w:rsidR="00013CEE">
        <w:rPr>
          <w:sz w:val="28"/>
          <w:szCs w:val="28"/>
        </w:rPr>
        <w:t>туризма</w:t>
      </w:r>
      <w:r w:rsidR="006156B0">
        <w:rPr>
          <w:sz w:val="28"/>
          <w:szCs w:val="28"/>
        </w:rPr>
        <w:t xml:space="preserve"> Республики Алтай от </w:t>
      </w:r>
      <w:r w:rsidR="007C5885">
        <w:rPr>
          <w:sz w:val="28"/>
          <w:szCs w:val="28"/>
        </w:rPr>
        <w:t>25</w:t>
      </w:r>
      <w:r w:rsidR="00013CEE">
        <w:rPr>
          <w:sz w:val="28"/>
          <w:szCs w:val="28"/>
        </w:rPr>
        <w:t xml:space="preserve"> сентября</w:t>
      </w:r>
      <w:r w:rsidR="006156B0">
        <w:rPr>
          <w:sz w:val="28"/>
          <w:szCs w:val="28"/>
        </w:rPr>
        <w:t xml:space="preserve"> 201</w:t>
      </w:r>
      <w:r w:rsidR="002310D8">
        <w:rPr>
          <w:sz w:val="28"/>
          <w:szCs w:val="28"/>
        </w:rPr>
        <w:t>9</w:t>
      </w:r>
      <w:r w:rsidR="006156B0">
        <w:rPr>
          <w:sz w:val="28"/>
          <w:szCs w:val="28"/>
        </w:rPr>
        <w:t xml:space="preserve"> года №</w:t>
      </w:r>
      <w:r w:rsidR="004C573E">
        <w:rPr>
          <w:sz w:val="28"/>
          <w:szCs w:val="28"/>
        </w:rPr>
        <w:t xml:space="preserve"> </w:t>
      </w:r>
      <w:r w:rsidR="00013CEE">
        <w:rPr>
          <w:sz w:val="28"/>
          <w:szCs w:val="28"/>
        </w:rPr>
        <w:t>7</w:t>
      </w:r>
      <w:r w:rsidR="007C5885">
        <w:rPr>
          <w:sz w:val="28"/>
          <w:szCs w:val="28"/>
        </w:rPr>
        <w:t>45</w:t>
      </w:r>
      <w:r w:rsidR="006156B0" w:rsidRPr="006156B0">
        <w:rPr>
          <w:sz w:val="28"/>
          <w:szCs w:val="28"/>
        </w:rPr>
        <w:t xml:space="preserve"> «Об </w:t>
      </w:r>
      <w:r w:rsidR="00013CEE">
        <w:rPr>
          <w:sz w:val="28"/>
          <w:szCs w:val="28"/>
        </w:rPr>
        <w:t xml:space="preserve">установлении зон санитарной охраны водозабора </w:t>
      </w:r>
      <w:r w:rsidR="007C5885">
        <w:rPr>
          <w:sz w:val="28"/>
          <w:szCs w:val="28"/>
        </w:rPr>
        <w:t>(скважина Г11/12) администрации муниципального образования «Улаганский район», расположенного в с. Саратан по улице Подгорная, 14а</w:t>
      </w:r>
      <w:r w:rsidR="00140624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</w:t>
      </w:r>
    </w:p>
    <w:p w:rsidR="007F259C" w:rsidRDefault="007F259C" w:rsidP="00013CEE">
      <w:pPr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7B86">
        <w:rPr>
          <w:sz w:val="28"/>
          <w:szCs w:val="28"/>
        </w:rPr>
        <w:t>п</w:t>
      </w:r>
      <w:r>
        <w:rPr>
          <w:sz w:val="28"/>
          <w:szCs w:val="28"/>
        </w:rPr>
        <w:t>реамбулу</w:t>
      </w:r>
      <w:r w:rsidRPr="007F2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«В соответствии» дополнить </w:t>
      </w:r>
      <w:r w:rsidR="006C7B86">
        <w:rPr>
          <w:sz w:val="28"/>
          <w:szCs w:val="28"/>
        </w:rPr>
        <w:t>предлого</w:t>
      </w:r>
      <w:r>
        <w:rPr>
          <w:sz w:val="28"/>
          <w:szCs w:val="28"/>
        </w:rPr>
        <w:t>м «со»;</w:t>
      </w:r>
    </w:p>
    <w:p w:rsidR="007F259C" w:rsidRDefault="007F259C" w:rsidP="00013CEE">
      <w:pPr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7B86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слово «вооружения» заменить словом «сооружения».</w:t>
      </w:r>
    </w:p>
    <w:p w:rsidR="00C9153C" w:rsidRDefault="00C9153C" w:rsidP="008E5B79">
      <w:pPr>
        <w:ind w:firstLine="709"/>
        <w:jc w:val="both"/>
        <w:rPr>
          <w:sz w:val="28"/>
          <w:szCs w:val="28"/>
        </w:rPr>
      </w:pPr>
    </w:p>
    <w:p w:rsidR="00013CEE" w:rsidRDefault="00013CEE" w:rsidP="008E5B79">
      <w:pPr>
        <w:ind w:firstLine="709"/>
        <w:jc w:val="both"/>
        <w:rPr>
          <w:sz w:val="28"/>
          <w:szCs w:val="28"/>
        </w:rPr>
      </w:pPr>
    </w:p>
    <w:p w:rsidR="00013CEE" w:rsidRDefault="00013CEE" w:rsidP="00462BD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D84A9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5004D5" w:rsidRDefault="005004D5" w:rsidP="00462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</w:t>
      </w:r>
    </w:p>
    <w:p w:rsidR="00D84A94" w:rsidRDefault="005004D5" w:rsidP="00462BD8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экологии и туризма Республики Алтай</w:t>
      </w:r>
      <w:r w:rsidR="00462BD8">
        <w:rPr>
          <w:sz w:val="28"/>
          <w:szCs w:val="28"/>
        </w:rPr>
        <w:tab/>
      </w:r>
      <w:r w:rsidR="00A211C6">
        <w:rPr>
          <w:sz w:val="28"/>
          <w:szCs w:val="28"/>
        </w:rPr>
        <w:tab/>
      </w:r>
      <w:r w:rsidR="006C0F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6C0FE0">
        <w:rPr>
          <w:sz w:val="28"/>
          <w:szCs w:val="28"/>
        </w:rPr>
        <w:t xml:space="preserve"> </w:t>
      </w:r>
      <w:r w:rsidR="00013CEE">
        <w:rPr>
          <w:sz w:val="28"/>
          <w:szCs w:val="28"/>
        </w:rPr>
        <w:t>О.В. Андронов</w:t>
      </w:r>
    </w:p>
    <w:p w:rsidR="00247843" w:rsidRDefault="00247843" w:rsidP="00247843">
      <w:pPr>
        <w:ind w:firstLine="708"/>
        <w:jc w:val="both"/>
        <w:rPr>
          <w:sz w:val="28"/>
          <w:szCs w:val="28"/>
        </w:rPr>
      </w:pPr>
    </w:p>
    <w:p w:rsidR="00462BD8" w:rsidRDefault="00462BD8" w:rsidP="00247843">
      <w:pPr>
        <w:jc w:val="both"/>
      </w:pPr>
    </w:p>
    <w:p w:rsidR="00FC3A23" w:rsidRDefault="00FC3A23" w:rsidP="00247843">
      <w:pPr>
        <w:jc w:val="both"/>
      </w:pPr>
    </w:p>
    <w:p w:rsidR="00462BD8" w:rsidRDefault="00462BD8" w:rsidP="00247843">
      <w:pPr>
        <w:jc w:val="both"/>
      </w:pPr>
    </w:p>
    <w:p w:rsidR="00317AF7" w:rsidRDefault="00317AF7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327858" w:rsidRDefault="00327858">
      <w:pPr>
        <w:rPr>
          <w:sz w:val="20"/>
          <w:szCs w:val="20"/>
        </w:rPr>
      </w:pPr>
    </w:p>
    <w:sectPr w:rsidR="00327858" w:rsidSect="00013CEE">
      <w:headerReference w:type="default" r:id="rId11"/>
      <w:pgSz w:w="11906" w:h="16838"/>
      <w:pgMar w:top="1134" w:right="850" w:bottom="42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A9" w:rsidRDefault="00BA4BA9" w:rsidP="00A93CB7">
      <w:r>
        <w:separator/>
      </w:r>
    </w:p>
  </w:endnote>
  <w:endnote w:type="continuationSeparator" w:id="0">
    <w:p w:rsidR="00BA4BA9" w:rsidRDefault="00BA4BA9" w:rsidP="00A9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A9" w:rsidRDefault="00BA4BA9" w:rsidP="00A93CB7">
      <w:r>
        <w:separator/>
      </w:r>
    </w:p>
  </w:footnote>
  <w:footnote w:type="continuationSeparator" w:id="0">
    <w:p w:rsidR="00BA4BA9" w:rsidRDefault="00BA4BA9" w:rsidP="00A9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B7" w:rsidRDefault="00A93CB7" w:rsidP="00A93CB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679"/>
    <w:multiLevelType w:val="hybridMultilevel"/>
    <w:tmpl w:val="8B245872"/>
    <w:lvl w:ilvl="0" w:tplc="FBCEA2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46586B"/>
    <w:multiLevelType w:val="hybridMultilevel"/>
    <w:tmpl w:val="1E74A634"/>
    <w:lvl w:ilvl="0" w:tplc="C146276E">
      <w:start w:val="1"/>
      <w:numFmt w:val="decimal"/>
      <w:lvlText w:val="%1."/>
      <w:lvlJc w:val="left"/>
      <w:pPr>
        <w:ind w:left="375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2E2C1748"/>
    <w:multiLevelType w:val="multilevel"/>
    <w:tmpl w:val="F5126CFE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5D465E"/>
    <w:multiLevelType w:val="hybridMultilevel"/>
    <w:tmpl w:val="3BAEEB34"/>
    <w:lvl w:ilvl="0" w:tplc="21D8E86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13CEE"/>
    <w:rsid w:val="00033C76"/>
    <w:rsid w:val="00040EB0"/>
    <w:rsid w:val="00042684"/>
    <w:rsid w:val="00046876"/>
    <w:rsid w:val="00047889"/>
    <w:rsid w:val="00050E2F"/>
    <w:rsid w:val="00064E1B"/>
    <w:rsid w:val="00066A50"/>
    <w:rsid w:val="00067DBE"/>
    <w:rsid w:val="0007270F"/>
    <w:rsid w:val="00074B0E"/>
    <w:rsid w:val="00091C21"/>
    <w:rsid w:val="0009436C"/>
    <w:rsid w:val="000A504D"/>
    <w:rsid w:val="000D5ED3"/>
    <w:rsid w:val="000E077B"/>
    <w:rsid w:val="000E468B"/>
    <w:rsid w:val="000F1287"/>
    <w:rsid w:val="000F43AF"/>
    <w:rsid w:val="001161A5"/>
    <w:rsid w:val="00140624"/>
    <w:rsid w:val="00142931"/>
    <w:rsid w:val="00150167"/>
    <w:rsid w:val="001602CF"/>
    <w:rsid w:val="00160A48"/>
    <w:rsid w:val="00164050"/>
    <w:rsid w:val="00174B41"/>
    <w:rsid w:val="00185F8A"/>
    <w:rsid w:val="00195042"/>
    <w:rsid w:val="001C0092"/>
    <w:rsid w:val="001D3C26"/>
    <w:rsid w:val="001E2EEC"/>
    <w:rsid w:val="001E75DF"/>
    <w:rsid w:val="001F091C"/>
    <w:rsid w:val="001F1166"/>
    <w:rsid w:val="001F2F2C"/>
    <w:rsid w:val="001F7C2B"/>
    <w:rsid w:val="00206192"/>
    <w:rsid w:val="002214C7"/>
    <w:rsid w:val="002247A9"/>
    <w:rsid w:val="00230679"/>
    <w:rsid w:val="002310D8"/>
    <w:rsid w:val="00232444"/>
    <w:rsid w:val="00233FF6"/>
    <w:rsid w:val="00235BE1"/>
    <w:rsid w:val="00244245"/>
    <w:rsid w:val="00247843"/>
    <w:rsid w:val="00256BE2"/>
    <w:rsid w:val="00256EE9"/>
    <w:rsid w:val="00261ABA"/>
    <w:rsid w:val="00282489"/>
    <w:rsid w:val="00286F0F"/>
    <w:rsid w:val="00293F4D"/>
    <w:rsid w:val="00294CDD"/>
    <w:rsid w:val="002A1833"/>
    <w:rsid w:val="002B415F"/>
    <w:rsid w:val="002B5C32"/>
    <w:rsid w:val="002C17FD"/>
    <w:rsid w:val="002C3F70"/>
    <w:rsid w:val="002D0B30"/>
    <w:rsid w:val="002D1AEC"/>
    <w:rsid w:val="002E08FB"/>
    <w:rsid w:val="002F10C9"/>
    <w:rsid w:val="003079D1"/>
    <w:rsid w:val="00311648"/>
    <w:rsid w:val="00317AF7"/>
    <w:rsid w:val="00322651"/>
    <w:rsid w:val="00327858"/>
    <w:rsid w:val="00342731"/>
    <w:rsid w:val="0035337C"/>
    <w:rsid w:val="0035635E"/>
    <w:rsid w:val="00365266"/>
    <w:rsid w:val="003766DD"/>
    <w:rsid w:val="00386790"/>
    <w:rsid w:val="00392E4C"/>
    <w:rsid w:val="003950CA"/>
    <w:rsid w:val="003A360F"/>
    <w:rsid w:val="003A6B6F"/>
    <w:rsid w:val="003C19B1"/>
    <w:rsid w:val="003C4BDF"/>
    <w:rsid w:val="003F0FBC"/>
    <w:rsid w:val="00410916"/>
    <w:rsid w:val="00427707"/>
    <w:rsid w:val="00440C28"/>
    <w:rsid w:val="0044638E"/>
    <w:rsid w:val="00453F50"/>
    <w:rsid w:val="00461F4C"/>
    <w:rsid w:val="00462BD8"/>
    <w:rsid w:val="004C04B2"/>
    <w:rsid w:val="004C272D"/>
    <w:rsid w:val="004C573E"/>
    <w:rsid w:val="005004D5"/>
    <w:rsid w:val="00504EB2"/>
    <w:rsid w:val="005219B3"/>
    <w:rsid w:val="00521A28"/>
    <w:rsid w:val="00555D9B"/>
    <w:rsid w:val="00562C0F"/>
    <w:rsid w:val="00562D72"/>
    <w:rsid w:val="00571B09"/>
    <w:rsid w:val="00572C87"/>
    <w:rsid w:val="0057665C"/>
    <w:rsid w:val="005869C6"/>
    <w:rsid w:val="00593983"/>
    <w:rsid w:val="0059454B"/>
    <w:rsid w:val="005949F0"/>
    <w:rsid w:val="00596919"/>
    <w:rsid w:val="005975E7"/>
    <w:rsid w:val="005B2B1E"/>
    <w:rsid w:val="005C6A15"/>
    <w:rsid w:val="005C7F87"/>
    <w:rsid w:val="005D0D37"/>
    <w:rsid w:val="005D19F9"/>
    <w:rsid w:val="005E67F8"/>
    <w:rsid w:val="006156B0"/>
    <w:rsid w:val="00633D26"/>
    <w:rsid w:val="00645941"/>
    <w:rsid w:val="00650F96"/>
    <w:rsid w:val="00653844"/>
    <w:rsid w:val="00655824"/>
    <w:rsid w:val="00664C4B"/>
    <w:rsid w:val="00673861"/>
    <w:rsid w:val="006817DB"/>
    <w:rsid w:val="00685A58"/>
    <w:rsid w:val="00690A7D"/>
    <w:rsid w:val="006912DB"/>
    <w:rsid w:val="00692BC9"/>
    <w:rsid w:val="0069566C"/>
    <w:rsid w:val="00697096"/>
    <w:rsid w:val="006978D1"/>
    <w:rsid w:val="006A1B86"/>
    <w:rsid w:val="006A5C7F"/>
    <w:rsid w:val="006A684A"/>
    <w:rsid w:val="006B399D"/>
    <w:rsid w:val="006B39ED"/>
    <w:rsid w:val="006C0FE0"/>
    <w:rsid w:val="006C7B86"/>
    <w:rsid w:val="006E1392"/>
    <w:rsid w:val="006F5DD1"/>
    <w:rsid w:val="0070083B"/>
    <w:rsid w:val="007048BF"/>
    <w:rsid w:val="0071387E"/>
    <w:rsid w:val="00716461"/>
    <w:rsid w:val="00721EFA"/>
    <w:rsid w:val="007261CA"/>
    <w:rsid w:val="00736947"/>
    <w:rsid w:val="00741428"/>
    <w:rsid w:val="00755260"/>
    <w:rsid w:val="00760E6A"/>
    <w:rsid w:val="007610C2"/>
    <w:rsid w:val="00774ED2"/>
    <w:rsid w:val="007813A9"/>
    <w:rsid w:val="00787B14"/>
    <w:rsid w:val="007A32FB"/>
    <w:rsid w:val="007A4C17"/>
    <w:rsid w:val="007C5885"/>
    <w:rsid w:val="007D10E4"/>
    <w:rsid w:val="007D5775"/>
    <w:rsid w:val="007E15D9"/>
    <w:rsid w:val="007E432C"/>
    <w:rsid w:val="007F259C"/>
    <w:rsid w:val="008003B1"/>
    <w:rsid w:val="008332DE"/>
    <w:rsid w:val="008341C8"/>
    <w:rsid w:val="008511DB"/>
    <w:rsid w:val="00853570"/>
    <w:rsid w:val="008657FA"/>
    <w:rsid w:val="0087363E"/>
    <w:rsid w:val="00895B9D"/>
    <w:rsid w:val="008A48D0"/>
    <w:rsid w:val="008C782F"/>
    <w:rsid w:val="008E5B79"/>
    <w:rsid w:val="008F1CCA"/>
    <w:rsid w:val="008F69F2"/>
    <w:rsid w:val="008F6A1E"/>
    <w:rsid w:val="009047E6"/>
    <w:rsid w:val="009118F3"/>
    <w:rsid w:val="00914B3D"/>
    <w:rsid w:val="00934284"/>
    <w:rsid w:val="0094648A"/>
    <w:rsid w:val="00946EC8"/>
    <w:rsid w:val="009514B6"/>
    <w:rsid w:val="00954E03"/>
    <w:rsid w:val="00971072"/>
    <w:rsid w:val="00974BF7"/>
    <w:rsid w:val="00977BAF"/>
    <w:rsid w:val="009830F2"/>
    <w:rsid w:val="00983E98"/>
    <w:rsid w:val="00984A72"/>
    <w:rsid w:val="00986275"/>
    <w:rsid w:val="00991691"/>
    <w:rsid w:val="00996207"/>
    <w:rsid w:val="009968BC"/>
    <w:rsid w:val="0099692A"/>
    <w:rsid w:val="0099797E"/>
    <w:rsid w:val="00997AC5"/>
    <w:rsid w:val="009A1051"/>
    <w:rsid w:val="009B2A5C"/>
    <w:rsid w:val="009B57D6"/>
    <w:rsid w:val="009C2DD1"/>
    <w:rsid w:val="009C77D6"/>
    <w:rsid w:val="009D37B1"/>
    <w:rsid w:val="009D43D8"/>
    <w:rsid w:val="009E52CA"/>
    <w:rsid w:val="009F55FA"/>
    <w:rsid w:val="00A0472B"/>
    <w:rsid w:val="00A05A99"/>
    <w:rsid w:val="00A11D59"/>
    <w:rsid w:val="00A14DA4"/>
    <w:rsid w:val="00A164C8"/>
    <w:rsid w:val="00A211C6"/>
    <w:rsid w:val="00A32454"/>
    <w:rsid w:val="00A32582"/>
    <w:rsid w:val="00A417B8"/>
    <w:rsid w:val="00A4624E"/>
    <w:rsid w:val="00A52950"/>
    <w:rsid w:val="00A60D04"/>
    <w:rsid w:val="00A61AF9"/>
    <w:rsid w:val="00A61E5E"/>
    <w:rsid w:val="00A65144"/>
    <w:rsid w:val="00A65704"/>
    <w:rsid w:val="00A77E9B"/>
    <w:rsid w:val="00A93CB7"/>
    <w:rsid w:val="00AB2E79"/>
    <w:rsid w:val="00AB4646"/>
    <w:rsid w:val="00AB53CC"/>
    <w:rsid w:val="00AC105E"/>
    <w:rsid w:val="00AC3F71"/>
    <w:rsid w:val="00AD2652"/>
    <w:rsid w:val="00AD4013"/>
    <w:rsid w:val="00AF580E"/>
    <w:rsid w:val="00B0253F"/>
    <w:rsid w:val="00B03E65"/>
    <w:rsid w:val="00B063A7"/>
    <w:rsid w:val="00B07640"/>
    <w:rsid w:val="00B13FE0"/>
    <w:rsid w:val="00B15CEB"/>
    <w:rsid w:val="00B34140"/>
    <w:rsid w:val="00B353D4"/>
    <w:rsid w:val="00B41D61"/>
    <w:rsid w:val="00B56AB6"/>
    <w:rsid w:val="00B744FD"/>
    <w:rsid w:val="00B80033"/>
    <w:rsid w:val="00B80A97"/>
    <w:rsid w:val="00B810A2"/>
    <w:rsid w:val="00B814F2"/>
    <w:rsid w:val="00B90398"/>
    <w:rsid w:val="00B90F61"/>
    <w:rsid w:val="00B915B1"/>
    <w:rsid w:val="00BA4BA9"/>
    <w:rsid w:val="00BA692A"/>
    <w:rsid w:val="00BB0EC8"/>
    <w:rsid w:val="00BB1552"/>
    <w:rsid w:val="00BC1AE4"/>
    <w:rsid w:val="00BC4B3A"/>
    <w:rsid w:val="00BC727F"/>
    <w:rsid w:val="00BD16CC"/>
    <w:rsid w:val="00BD264E"/>
    <w:rsid w:val="00BE3E52"/>
    <w:rsid w:val="00BE59D3"/>
    <w:rsid w:val="00C04E6B"/>
    <w:rsid w:val="00C10A4C"/>
    <w:rsid w:val="00C10C9E"/>
    <w:rsid w:val="00C229A7"/>
    <w:rsid w:val="00C27745"/>
    <w:rsid w:val="00C31B7B"/>
    <w:rsid w:val="00C420E9"/>
    <w:rsid w:val="00C448A0"/>
    <w:rsid w:val="00C46D9A"/>
    <w:rsid w:val="00C56502"/>
    <w:rsid w:val="00C6038A"/>
    <w:rsid w:val="00C9153C"/>
    <w:rsid w:val="00CB115F"/>
    <w:rsid w:val="00CB7D84"/>
    <w:rsid w:val="00CC5F4E"/>
    <w:rsid w:val="00CD37FE"/>
    <w:rsid w:val="00CD4A0D"/>
    <w:rsid w:val="00CD6801"/>
    <w:rsid w:val="00CF3A93"/>
    <w:rsid w:val="00CF6B64"/>
    <w:rsid w:val="00D022DE"/>
    <w:rsid w:val="00D02FD9"/>
    <w:rsid w:val="00D070B5"/>
    <w:rsid w:val="00D109F0"/>
    <w:rsid w:val="00D24598"/>
    <w:rsid w:val="00D25DE1"/>
    <w:rsid w:val="00D33250"/>
    <w:rsid w:val="00D33EF3"/>
    <w:rsid w:val="00D37128"/>
    <w:rsid w:val="00D42055"/>
    <w:rsid w:val="00D50DD9"/>
    <w:rsid w:val="00D51913"/>
    <w:rsid w:val="00D5243E"/>
    <w:rsid w:val="00D61776"/>
    <w:rsid w:val="00D709D2"/>
    <w:rsid w:val="00D71E49"/>
    <w:rsid w:val="00D72588"/>
    <w:rsid w:val="00D802AA"/>
    <w:rsid w:val="00D841D3"/>
    <w:rsid w:val="00D84A94"/>
    <w:rsid w:val="00D97266"/>
    <w:rsid w:val="00DA3AA5"/>
    <w:rsid w:val="00DB1AA0"/>
    <w:rsid w:val="00DB468D"/>
    <w:rsid w:val="00DB4CC9"/>
    <w:rsid w:val="00DB545A"/>
    <w:rsid w:val="00DB7041"/>
    <w:rsid w:val="00DC3B47"/>
    <w:rsid w:val="00DC7693"/>
    <w:rsid w:val="00DD0AC5"/>
    <w:rsid w:val="00DD14DB"/>
    <w:rsid w:val="00DD3E9C"/>
    <w:rsid w:val="00DE4C2A"/>
    <w:rsid w:val="00DF0F92"/>
    <w:rsid w:val="00E02ED0"/>
    <w:rsid w:val="00E05D99"/>
    <w:rsid w:val="00E143BE"/>
    <w:rsid w:val="00E20B55"/>
    <w:rsid w:val="00E27720"/>
    <w:rsid w:val="00E3303F"/>
    <w:rsid w:val="00E34B60"/>
    <w:rsid w:val="00E350D9"/>
    <w:rsid w:val="00E40985"/>
    <w:rsid w:val="00E43E84"/>
    <w:rsid w:val="00E44660"/>
    <w:rsid w:val="00E446CD"/>
    <w:rsid w:val="00E470AF"/>
    <w:rsid w:val="00E56E84"/>
    <w:rsid w:val="00E72B52"/>
    <w:rsid w:val="00E750C2"/>
    <w:rsid w:val="00E9398E"/>
    <w:rsid w:val="00EA5936"/>
    <w:rsid w:val="00EA67F5"/>
    <w:rsid w:val="00EB29D5"/>
    <w:rsid w:val="00EB5A82"/>
    <w:rsid w:val="00EC2415"/>
    <w:rsid w:val="00EE6365"/>
    <w:rsid w:val="00EF503D"/>
    <w:rsid w:val="00F031F9"/>
    <w:rsid w:val="00F166CF"/>
    <w:rsid w:val="00F2090C"/>
    <w:rsid w:val="00F23C70"/>
    <w:rsid w:val="00F617C2"/>
    <w:rsid w:val="00F979BA"/>
    <w:rsid w:val="00FA52AC"/>
    <w:rsid w:val="00FB17E4"/>
    <w:rsid w:val="00FB2524"/>
    <w:rsid w:val="00FB57DC"/>
    <w:rsid w:val="00FC1819"/>
    <w:rsid w:val="00FC3A23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character" w:styleId="a5">
    <w:name w:val="Hyperlink"/>
    <w:unhideWhenUsed/>
    <w:rsid w:val="00D524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3C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CB7"/>
    <w:rPr>
      <w:sz w:val="24"/>
      <w:szCs w:val="24"/>
    </w:rPr>
  </w:style>
  <w:style w:type="paragraph" w:styleId="a8">
    <w:name w:val="footer"/>
    <w:basedOn w:val="a"/>
    <w:link w:val="a9"/>
    <w:unhideWhenUsed/>
    <w:rsid w:val="00A93C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character" w:styleId="a5">
    <w:name w:val="Hyperlink"/>
    <w:unhideWhenUsed/>
    <w:rsid w:val="00D524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3C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CB7"/>
    <w:rPr>
      <w:sz w:val="24"/>
      <w:szCs w:val="24"/>
    </w:rPr>
  </w:style>
  <w:style w:type="paragraph" w:styleId="a8">
    <w:name w:val="footer"/>
    <w:basedOn w:val="a"/>
    <w:link w:val="a9"/>
    <w:unhideWhenUsed/>
    <w:rsid w:val="00A93C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523A6E7F5F926526D660FDAFFFB75A5019A19AAB3152F96F5740840AA1CE97B52BCEF21A5037C8A5D3BAC410BCC91609409F0EA0204D92C8D878d6C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DD85-30DE-44CB-8562-22349E1C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2019-10-31T10:43:00Z</cp:lastPrinted>
  <dcterms:created xsi:type="dcterms:W3CDTF">2019-11-05T11:14:00Z</dcterms:created>
  <dcterms:modified xsi:type="dcterms:W3CDTF">2019-11-05T11:14:00Z</dcterms:modified>
</cp:coreProperties>
</file>